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Pr="00DB60FA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CD6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60586D74" w14:textId="77777777" w:rsidR="009B196D" w:rsidRPr="009B196D" w:rsidRDefault="009B196D" w:rsidP="009B196D">
      <w:pPr>
        <w:pStyle w:val="BodyText"/>
        <w:spacing w:before="4"/>
        <w:rPr>
          <w:b w:val="0"/>
          <w:w w:val="105"/>
        </w:rPr>
      </w:pPr>
      <w:r w:rsidRPr="009B196D">
        <w:rPr>
          <w:b w:val="0"/>
          <w:w w:val="105"/>
        </w:rPr>
        <w:t>(if you do not have a search and sort algorithm, write one up, take a screenshot. Remember to include the results as well)</w:t>
      </w: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737F7B6F" w14:textId="77777777" w:rsidR="00415A54" w:rsidRPr="00222ACD" w:rsidRDefault="009B196D" w:rsidP="00222ACD">
      <w:pPr>
        <w:rPr>
          <w:sz w:val="36"/>
          <w:szCs w:val="36"/>
        </w:rPr>
      </w:pPr>
      <w:r w:rsidRPr="007A4457">
        <w:rPr>
          <w:sz w:val="36"/>
          <w:szCs w:val="36"/>
        </w:rPr>
        <w:t>H</w:t>
      </w:r>
      <w:r>
        <w:rPr>
          <w:sz w:val="36"/>
          <w:szCs w:val="36"/>
        </w:rPr>
        <w:t>ow many people watching one film</w:t>
      </w: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9C5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4842DC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1439DB59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B82E8F" wp14:editId="19DEFACB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727700" cy="422084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9 at 09.41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2"/>
          <w:szCs w:val="22"/>
        </w:rPr>
        <w:t>Check in pry</w:t>
      </w:r>
    </w:p>
    <w:p w14:paraId="0AA0AE9E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157893D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2638B896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0E1AA5" w14:textId="77777777" w:rsidR="009B196D" w:rsidRP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528E773C" w:rsidR="00415A54" w:rsidRDefault="00882837">
      <w:pPr>
        <w:pStyle w:val="BodyText"/>
        <w:rPr>
          <w:sz w:val="20"/>
        </w:rPr>
      </w:pPr>
      <w:r>
        <w:rPr>
          <w:sz w:val="20"/>
        </w:rPr>
        <w:t xml:space="preserve">Week 1 Day 3 </w:t>
      </w:r>
      <w:proofErr w:type="spellStart"/>
      <w:r>
        <w:rPr>
          <w:sz w:val="20"/>
        </w:rPr>
        <w:t>arrays_hashes_practice</w:t>
      </w:r>
      <w:proofErr w:type="spellEnd"/>
      <w:r>
        <w:rPr>
          <w:sz w:val="20"/>
        </w:rPr>
        <w:t xml:space="preserve"> homework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1172F778">
            <wp:extent cx="6642100" cy="4788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FF337B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0AD957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E4BC73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C26E37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F165E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9DF64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005C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1A521E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7113F8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BBEFD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1E6BE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F4527F7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5F899EF4" w14:textId="0EE5E914" w:rsidR="00C16478" w:rsidRDefault="00C16478">
      <w:pPr>
        <w:pStyle w:val="BodyText"/>
        <w:spacing w:before="1"/>
        <w:ind w:left="120"/>
        <w:rPr>
          <w:w w:val="105"/>
        </w:rPr>
      </w:pPr>
    </w:p>
    <w:p w14:paraId="7F1DEAC8" w14:textId="77777777" w:rsidR="00C16478" w:rsidRDefault="00C16478">
      <w:pPr>
        <w:pStyle w:val="BodyText"/>
        <w:spacing w:before="1"/>
        <w:ind w:left="120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3791E143" w14:textId="31CDA275" w:rsidR="00C16478" w:rsidRDefault="00C16478">
      <w:pPr>
        <w:rPr>
          <w:sz w:val="25"/>
        </w:rPr>
        <w:sectPr w:rsidR="00C16478" w:rsidSect="00C16478">
          <w:pgSz w:w="11900" w:h="16840"/>
          <w:pgMar w:top="720" w:right="720" w:bottom="720" w:left="720" w:header="720" w:footer="720" w:gutter="0"/>
          <w:cols w:space="720"/>
          <w:docGrid w:linePitch="299"/>
        </w:sectPr>
      </w:pPr>
      <w:r w:rsidRPr="00C16478">
        <w:rPr>
          <w:noProof/>
          <w:sz w:val="25"/>
        </w:rPr>
        <w:lastRenderedPageBreak/>
        <w:drawing>
          <wp:inline distT="0" distB="0" distL="0" distR="0" wp14:anchorId="38DE2BEF" wp14:editId="259CB111">
            <wp:extent cx="7279640" cy="4991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8345" cy="5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lastRenderedPageBreak/>
        <w:t>Coding exercise 1: Static and Dynamic testing task A</w:t>
      </w:r>
      <w:r w:rsidRPr="00AF5428">
        <w:rPr>
          <w:b/>
        </w:rPr>
        <w:t xml:space="preserve">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Coding exercise 2: </w:t>
      </w:r>
      <w:r w:rsidRPr="00AF5428">
        <w:rPr>
          <w:b/>
        </w:rPr>
        <w:t>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  <w:bookmarkStart w:id="0" w:name="_GoBack"/>
      <w:bookmarkEnd w:id="0"/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sz w:val="20"/>
          <w:szCs w:val="20"/>
        </w:rPr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Pr="00083CD0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428" w:rsidRPr="00083CD0">
      <w:pgSz w:w="11900" w:h="16840"/>
      <w:pgMar w:top="1600" w:right="1420" w:bottom="280" w:left="13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650ED"/>
    <w:rsid w:val="00083CD0"/>
    <w:rsid w:val="001D5356"/>
    <w:rsid w:val="00222ACD"/>
    <w:rsid w:val="00272441"/>
    <w:rsid w:val="002E7890"/>
    <w:rsid w:val="00415A54"/>
    <w:rsid w:val="0042219C"/>
    <w:rsid w:val="005A7CD6"/>
    <w:rsid w:val="00651154"/>
    <w:rsid w:val="00660CA2"/>
    <w:rsid w:val="006E5023"/>
    <w:rsid w:val="006E70F7"/>
    <w:rsid w:val="007A7BE3"/>
    <w:rsid w:val="00812E5F"/>
    <w:rsid w:val="00882837"/>
    <w:rsid w:val="008F7B14"/>
    <w:rsid w:val="009B196D"/>
    <w:rsid w:val="00AF5428"/>
    <w:rsid w:val="00C16478"/>
    <w:rsid w:val="00D05AF3"/>
    <w:rsid w:val="00D15A6E"/>
    <w:rsid w:val="00DB60FA"/>
    <w:rsid w:val="00F55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14</Pages>
  <Words>206</Words>
  <Characters>1175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14</cp:revision>
  <dcterms:created xsi:type="dcterms:W3CDTF">2018-04-29T20:25:00Z</dcterms:created>
  <dcterms:modified xsi:type="dcterms:W3CDTF">2018-08-08T11:59:00Z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